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82" w:rsidRDefault="00E82572" w:rsidP="00E8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2572">
        <w:rPr>
          <w:rFonts w:ascii="Times New Roman" w:hAnsi="Times New Roman" w:cs="Times New Roman"/>
          <w:b/>
          <w:sz w:val="28"/>
          <w:szCs w:val="28"/>
        </w:rPr>
        <w:t>Информация о ГОО</w:t>
      </w:r>
    </w:p>
    <w:tbl>
      <w:tblPr>
        <w:tblW w:w="1518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30"/>
        <w:gridCol w:w="4166"/>
        <w:gridCol w:w="1843"/>
        <w:gridCol w:w="142"/>
        <w:gridCol w:w="2268"/>
        <w:gridCol w:w="2268"/>
        <w:gridCol w:w="2126"/>
        <w:gridCol w:w="198"/>
        <w:gridCol w:w="1645"/>
      </w:tblGrid>
      <w:tr w:rsidR="00E82572" w:rsidRPr="00E82572" w:rsidTr="00E82572">
        <w:trPr>
          <w:trHeight w:val="315"/>
        </w:trPr>
        <w:tc>
          <w:tcPr>
            <w:tcW w:w="1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Список образовательных организаций Юго-Восточного управления 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МОиН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</w:t>
            </w:r>
          </w:p>
        </w:tc>
      </w:tr>
      <w:tr w:rsidR="00E82572" w:rsidRPr="00E82572" w:rsidTr="00873557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Адрес, 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сайта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FFFF"/>
            <w:vAlign w:val="center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</w:tr>
      <w:tr w:rsidR="00E82572" w:rsidRPr="00E82572" w:rsidTr="00E82572">
        <w:trPr>
          <w:trHeight w:val="315"/>
        </w:trPr>
        <w:tc>
          <w:tcPr>
            <w:tcW w:w="1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E31805" w:rsidRDefault="00E31805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2572" w:rsidRPr="00E82572" w:rsidRDefault="009B57E8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район</w:t>
            </w:r>
            <w:r w:rsidR="00E82572" w:rsidRPr="00E8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Алексеевский</w:t>
            </w:r>
          </w:p>
        </w:tc>
      </w:tr>
      <w:tr w:rsidR="00E82572" w:rsidRPr="00E82572" w:rsidTr="00285E6C">
        <w:trPr>
          <w:trHeight w:val="184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центр"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с.Патровка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Алексеевский Самарской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57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ГБОУ СОШ </w:t>
            </w:r>
          </w:p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с. Патровка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446653, Самарская область, муниципальный район Алексеевский,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с.Патровка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, ул. Советская, д. 60; </w:t>
            </w:r>
          </w:p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8(84671) 2-24-10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7D4EE6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="00EA764F" w:rsidRPr="007D4EE6">
                <w:rPr>
                  <w:color w:val="0000FF"/>
                  <w:u w:val="single"/>
                </w:rPr>
                <w:t>http://patrovka.minobr63.ru/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patscool@mail.ru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0A7F30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Пн.-Пт.</w:t>
            </w:r>
            <w:r w:rsidR="00E82572" w:rsidRPr="00E82572">
              <w:rPr>
                <w:rFonts w:ascii="Times New Roman" w:eastAsia="Times New Roman" w:hAnsi="Times New Roman" w:cs="Times New Roman"/>
              </w:rPr>
              <w:br/>
              <w:t xml:space="preserve"> с 8.00 до 17.00</w:t>
            </w:r>
          </w:p>
        </w:tc>
      </w:tr>
      <w:tr w:rsidR="00E82572" w:rsidRPr="00E82572" w:rsidTr="00285E6C">
        <w:trPr>
          <w:trHeight w:val="18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с.Герасимовка муниципального района Алексеевский Самарской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57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ГБОУ СОШ </w:t>
            </w:r>
          </w:p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с. Герасимовка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446645, Самарская область, муниципальный район Алексеевский, с.Герасимовка, ул. Школьная, д. 16; </w:t>
            </w:r>
          </w:p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8(84671) 5-41-46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7D4EE6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7D4EE6" w:rsidRPr="007D4EE6">
                <w:rPr>
                  <w:color w:val="0000FF"/>
                  <w:u w:val="single"/>
                </w:rPr>
                <w:t>http://gerasimovka.ru/wordpress/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gerasimovka2009</w:t>
              </w:r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br/>
                <w:t>@mail.ru 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0A7F30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Пн.-Пт.</w:t>
            </w:r>
            <w:r w:rsidR="00E82572" w:rsidRPr="00E82572">
              <w:rPr>
                <w:rFonts w:ascii="Times New Roman" w:eastAsia="Times New Roman" w:hAnsi="Times New Roman" w:cs="Times New Roman"/>
              </w:rPr>
              <w:br/>
              <w:t>с 8.00 до 17.00</w:t>
            </w:r>
          </w:p>
        </w:tc>
      </w:tr>
      <w:tr w:rsidR="00E82572" w:rsidRPr="00E82572" w:rsidTr="00285E6C">
        <w:trPr>
          <w:trHeight w:val="182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"Образовательный центр" с. Летниково муниципального района Алексеевский Самарской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ГБОУ СОШ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с.Летниково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446650, Самарская область, муниципальный район Алексеевский,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с.Летниково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, ул. Захара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Вобликова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, д. 150; 8(84671)4-71-53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7D4EE6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7D4EE6" w:rsidRPr="007D4EE6">
                <w:rPr>
                  <w:color w:val="0000FF"/>
                  <w:u w:val="single"/>
                </w:rPr>
                <w:t>http://letnikovskayash.ru/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b-sw@yandex.ru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0A7F30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Пн. - Пт.</w:t>
            </w:r>
            <w:r w:rsidR="00E82572" w:rsidRPr="00E82572">
              <w:rPr>
                <w:rFonts w:ascii="Times New Roman" w:eastAsia="Times New Roman" w:hAnsi="Times New Roman" w:cs="Times New Roman"/>
              </w:rPr>
              <w:br/>
              <w:t xml:space="preserve"> с 8.00 до 17.00</w:t>
            </w:r>
          </w:p>
        </w:tc>
      </w:tr>
      <w:tr w:rsidR="00E82572" w:rsidRPr="00E82572" w:rsidTr="00285E6C">
        <w:trPr>
          <w:trHeight w:val="2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основная общеобразовательная школа пос.Ильичевский муниципального района Алексеевский Самарской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ООШ пос. Ильичевский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446640, Самарская область, муниципальный район Алексеевский, пос. Ильичевский, ул. Молодежная, д. 17 "а", 8(84671) 5-53-23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7D4EE6" w:rsidRDefault="007D4EE6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7D4EE6">
              <w:rPr>
                <w:rFonts w:ascii="Calibri" w:eastAsia="Times New Roman" w:hAnsi="Calibri" w:cs="Calibri"/>
                <w:color w:val="0000FF"/>
                <w:u w:val="single"/>
              </w:rPr>
              <w:t>http://ilichevka.minobr63.ru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ilich_sch@mail.ru 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0A7F30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Пн. - Пт.</w:t>
            </w:r>
            <w:r w:rsidR="00E82572" w:rsidRPr="00E82572">
              <w:rPr>
                <w:rFonts w:ascii="Times New Roman" w:eastAsia="Times New Roman" w:hAnsi="Times New Roman" w:cs="Times New Roman"/>
              </w:rPr>
              <w:t xml:space="preserve"> </w:t>
            </w:r>
            <w:r w:rsidR="00E82572" w:rsidRPr="00E82572">
              <w:rPr>
                <w:rFonts w:ascii="Times New Roman" w:eastAsia="Times New Roman" w:hAnsi="Times New Roman" w:cs="Times New Roman"/>
              </w:rPr>
              <w:br/>
              <w:t>с 8.00 до 17.00</w:t>
            </w:r>
          </w:p>
        </w:tc>
      </w:tr>
      <w:tr w:rsidR="00E82572" w:rsidRPr="00E82572" w:rsidTr="00285E6C">
        <w:trPr>
          <w:trHeight w:val="21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Ковтунова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 Георгия Никитовича 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амовольно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-Ивановка муниципального района Алексеевский Самарской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СОШ с. Самовольно-Ивановка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446651, Самарская область, муниципальный район Алексеевский, с.Самовольно-Ивановка, ул. Чапаевская, д. 27; 8(84671) 4-65-25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7D4EE6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7D4EE6" w:rsidRPr="007D4EE6">
                <w:rPr>
                  <w:color w:val="0000FF"/>
                  <w:u w:val="single"/>
                </w:rPr>
                <w:t xml:space="preserve">http://sa-ivanovka.lbihost.ru/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ivschool66g@mail.ru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0A7F30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Пн. - Пт.</w:t>
            </w:r>
            <w:r w:rsidR="00E82572" w:rsidRPr="00E82572">
              <w:rPr>
                <w:rFonts w:ascii="Times New Roman" w:eastAsia="Times New Roman" w:hAnsi="Times New Roman" w:cs="Times New Roman"/>
              </w:rPr>
              <w:br/>
              <w:t xml:space="preserve"> с 8.00 до 17.00</w:t>
            </w:r>
          </w:p>
        </w:tc>
      </w:tr>
      <w:tr w:rsidR="00E82572" w:rsidRPr="00E82572" w:rsidTr="000A7F30">
        <w:trPr>
          <w:trHeight w:val="23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"</w:t>
            </w:r>
            <w:proofErr w:type="gram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Образовательный</w:t>
            </w:r>
            <w:proofErr w:type="gram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 центр"  имени Героя Советского Союза Ваничкина Ивана Дмитриевича  с. Алексеевка муниципального района Алексеевский Самарской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СОШ с. Алексеевка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446640, Самарская область, муниципальный район Алексеевский, с. Алексеевка, ул. Школьная, д. 36,  8(84671) 2-11-48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7D4EE6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7D4EE6" w:rsidRPr="007D4EE6">
                <w:rPr>
                  <w:color w:val="0000FF"/>
                  <w:u w:val="single"/>
                </w:rPr>
                <w:t>http://алексеевка-школа.рф/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alscool2012@gmail.com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72">
              <w:rPr>
                <w:rFonts w:ascii="Times New Roman" w:eastAsia="Times New Roman" w:hAnsi="Times New Roman" w:cs="Times New Roman"/>
              </w:rPr>
              <w:t>Пн. - Пт.</w:t>
            </w:r>
            <w:r w:rsidRPr="00E82572">
              <w:rPr>
                <w:rFonts w:ascii="Times New Roman" w:eastAsia="Times New Roman" w:hAnsi="Times New Roman" w:cs="Times New Roman"/>
              </w:rPr>
              <w:br/>
              <w:t xml:space="preserve"> с 8.00 до 17.00</w:t>
            </w:r>
          </w:p>
        </w:tc>
      </w:tr>
      <w:tr w:rsidR="00E82572" w:rsidRPr="00E82572" w:rsidTr="000A7F30">
        <w:trPr>
          <w:trHeight w:val="315"/>
        </w:trPr>
        <w:tc>
          <w:tcPr>
            <w:tcW w:w="1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285E6C" w:rsidRDefault="00285E6C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E82572" w:rsidRPr="00E82572" w:rsidRDefault="009B57E8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Муниципальный район </w:t>
            </w:r>
            <w:r w:rsidR="00E82572" w:rsidRPr="00E8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Борский</w:t>
            </w:r>
          </w:p>
        </w:tc>
      </w:tr>
      <w:tr w:rsidR="00873557" w:rsidRPr="00E82572" w:rsidTr="00A23DE2">
        <w:trPr>
          <w:trHeight w:val="20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№2 "Образовательный центр" имени Героя Российской Федерации Немцова Павла Николаевича  с</w:t>
            </w:r>
            <w:proofErr w:type="gram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орское муниципального района Борский Самарской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СОШ №2 "ОЦ" с. Борское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446660, Самарская область, Борский район, с</w:t>
            </w:r>
            <w:proofErr w:type="gram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орское,  ул.Ст. Разина, д. 128, 8(84667)2-12-85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34516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966FFF" w:rsidRPr="00E34516">
                <w:rPr>
                  <w:color w:val="0000FF"/>
                  <w:u w:val="single"/>
                </w:rPr>
                <w:t>http://borskoeschool2.ru/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borskoechool2@yandex.ru  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966FFF" w:rsidP="0096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Пн.-Пт. с 8.00 до 17.00</w:t>
            </w:r>
            <w:r w:rsidR="00E82572" w:rsidRPr="00E82572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73557" w:rsidRPr="00E82572" w:rsidTr="00A23DE2">
        <w:trPr>
          <w:trHeight w:val="19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572">
              <w:rPr>
                <w:rFonts w:ascii="Times New Roman" w:eastAsia="Times New Roman" w:hAnsi="Times New Roman" w:cs="Times New Roman"/>
              </w:rPr>
              <w:t>Государственное бюджетное общеобразовательное</w:t>
            </w:r>
            <w:r w:rsidRPr="00E82572">
              <w:rPr>
                <w:rFonts w:ascii="Times New Roman" w:eastAsia="Times New Roman" w:hAnsi="Times New Roman" w:cs="Times New Roman"/>
              </w:rPr>
              <w:br/>
              <w:t xml:space="preserve"> учреждение Самарской области средняя общеобразовательная школа №1 «Образовательный центр» имени Героя Советского Союза С. В. Вавилова с.Борское муниципального района Борский Самарской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СОШ №1 "ОЦ" с. Борское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572">
              <w:rPr>
                <w:rFonts w:ascii="Times New Roman" w:eastAsia="Times New Roman" w:hAnsi="Times New Roman" w:cs="Times New Roman"/>
              </w:rPr>
              <w:t>446660, Самарская область,</w:t>
            </w:r>
            <w:r w:rsidRPr="00E82572">
              <w:rPr>
                <w:rFonts w:ascii="Times New Roman" w:eastAsia="Times New Roman" w:hAnsi="Times New Roman" w:cs="Times New Roman"/>
              </w:rPr>
              <w:br/>
              <w:t xml:space="preserve"> муниципальный район Борский, с. Борское, ул. Ленина, д. 76; 8(84667) 2-15-61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72" w:rsidRPr="00E34516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966FFF" w:rsidRPr="00E34516">
                <w:rPr>
                  <w:color w:val="0000FF"/>
                  <w:u w:val="single"/>
                </w:rPr>
                <w:t xml:space="preserve">http://school1bor.ru/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sekr-bor-school1@</w:t>
              </w:r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br/>
                <w:t>yandex.ru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72">
              <w:rPr>
                <w:rFonts w:ascii="Times New Roman" w:eastAsia="Times New Roman" w:hAnsi="Times New Roman" w:cs="Times New Roman"/>
              </w:rPr>
              <w:t>Пн. - Пт.</w:t>
            </w:r>
            <w:r w:rsidRPr="00E82572">
              <w:rPr>
                <w:rFonts w:ascii="Times New Roman" w:eastAsia="Times New Roman" w:hAnsi="Times New Roman" w:cs="Times New Roman"/>
              </w:rPr>
              <w:br/>
              <w:t xml:space="preserve"> с 8.00 до 17.00</w:t>
            </w:r>
          </w:p>
        </w:tc>
      </w:tr>
      <w:tr w:rsidR="00873557" w:rsidRPr="00E82572" w:rsidTr="00A23DE2">
        <w:trPr>
          <w:trHeight w:val="1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"Образовательный центр" с.Петровка муниципального района Борский Самарской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СОШ с.Петровка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446685, Самарская область, муниципальный район Борский, с.Петровка, ул. Советская, д. 44-а, 8(84667)3-41-51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34516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966FFF" w:rsidRPr="00E34516">
                <w:rPr>
                  <w:color w:val="0000FF"/>
                  <w:u w:val="single"/>
                </w:rPr>
                <w:t>http://petrovka-school.borskoe.ru/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petrovka.schoo</w:t>
              </w:r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br/>
                <w:t xml:space="preserve">l@gmail.com 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72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E82572">
              <w:rPr>
                <w:rFonts w:ascii="Times New Roman" w:eastAsia="Times New Roman" w:hAnsi="Times New Roman" w:cs="Times New Roman"/>
              </w:rPr>
              <w:t>-Сб. с 8.00 до 17.00</w:t>
            </w:r>
          </w:p>
        </w:tc>
      </w:tr>
      <w:tr w:rsidR="00873557" w:rsidRPr="00E82572" w:rsidTr="006B01B6">
        <w:trPr>
          <w:trHeight w:val="153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пос.Новый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 Кутулук муниципального района Борский Самарской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СОШ пос. Новый Кутулук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446663, Самарская область, муниципальный район Борский, пос. Новый Кутулук, ул. Школьная, д. 8, 8(84667)2-23-87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34516" w:rsidRDefault="00670655" w:rsidP="00966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966FFF" w:rsidRPr="00E34516">
                <w:rPr>
                  <w:color w:val="0000FF"/>
                  <w:u w:val="single"/>
                </w:rPr>
                <w:t xml:space="preserve">http://kutuluk.borskoe.ru/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nkutuluk@mail.ru 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72">
              <w:rPr>
                <w:rFonts w:ascii="Times New Roman" w:eastAsia="Times New Roman" w:hAnsi="Times New Roman" w:cs="Times New Roman"/>
              </w:rPr>
              <w:t>Пн. - Пт.</w:t>
            </w:r>
            <w:r w:rsidRPr="00E82572">
              <w:rPr>
                <w:rFonts w:ascii="Times New Roman" w:eastAsia="Times New Roman" w:hAnsi="Times New Roman" w:cs="Times New Roman"/>
              </w:rPr>
              <w:br/>
              <w:t>с 8.00 до 17.00</w:t>
            </w:r>
          </w:p>
        </w:tc>
      </w:tr>
      <w:tr w:rsidR="00873557" w:rsidRPr="00E82572" w:rsidTr="00873557">
        <w:trPr>
          <w:trHeight w:val="18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основная общеобразовательная школа с. Коноваловка муниципального района Борский Самарской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ООШ с. Коноваловка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446691, Самарская область, муниципальный район Борский, с. Коноваловка, ул. Н-Ленинская, д.10, 8(84667) 2-37-75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34516" w:rsidRDefault="00670655" w:rsidP="00E34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hyperlink r:id="rId25" w:history="1">
                <w:r w:rsidR="00E34516" w:rsidRPr="00E34516">
                  <w:rPr>
                    <w:color w:val="0000FF"/>
                    <w:u w:val="single"/>
                  </w:rPr>
                  <w:t>http://konschool.minobr63.ru/</w:t>
                </w:r>
              </w:hyperlink>
              <w:r w:rsidR="00E82572" w:rsidRPr="00E34516">
                <w:rPr>
                  <w:rFonts w:ascii="Calibri" w:eastAsia="Times New Roman" w:hAnsi="Calibri" w:cs="Calibri"/>
                  <w:color w:val="0000FF"/>
                  <w:u w:val="single"/>
                </w:rPr>
                <w:br/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konovalovka.school@</w:t>
              </w:r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br/>
                <w:t xml:space="preserve">gmail.com 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72" w:rsidRPr="00E82572" w:rsidRDefault="00F85FEE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Пн.-Пт. </w:t>
            </w:r>
            <w:r w:rsidR="00E82572" w:rsidRPr="00E8257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 8.00 до 17.00</w:t>
            </w:r>
          </w:p>
        </w:tc>
      </w:tr>
      <w:tr w:rsidR="00873557" w:rsidRPr="00E82572" w:rsidTr="00873557">
        <w:trPr>
          <w:trHeight w:val="18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основная общеобразовательная школа с.Гвардейцы муниципального района Борский Самарской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ООШ с.Гвардейцы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446670, Самарская область, муниципальный район Борский, с.Гвардейцы, ул.Школьная, д.2, 8(84667)2-33-50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34516" w:rsidRDefault="00670655" w:rsidP="00E34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E34516" w:rsidRPr="00E34516">
                <w:rPr>
                  <w:color w:val="0000FF"/>
                  <w:u w:val="single"/>
                </w:rPr>
                <w:t>http://gvardeici.ru/wordpress/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gvardeici65@mail.ru 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FEE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Пн.-Пт. </w:t>
            </w:r>
            <w:r w:rsidRPr="00E8257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 07.30 до 17.00, </w:t>
            </w:r>
            <w:r w:rsidRPr="00E8257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 Сб. с 08.30 до 11.00.</w:t>
            </w:r>
          </w:p>
        </w:tc>
      </w:tr>
      <w:tr w:rsidR="00873557" w:rsidRPr="00E82572" w:rsidTr="00873557">
        <w:trPr>
          <w:trHeight w:val="180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с.Заплавное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Борский Самарской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ООШ с. Заплавное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446673, Самарская область, муниципальный район Борский, с. Заплавное, ул.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Любимовка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 25а, 8(84667)2-76-42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572" w:rsidRPr="00E34516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E34516" w:rsidRPr="00E34516">
                <w:rPr>
                  <w:color w:val="0000FF"/>
                  <w:u w:val="single"/>
                </w:rPr>
                <w:t>http://zaplavnoeschool.ru/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zaplavnoe@mail.ru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72">
              <w:rPr>
                <w:rFonts w:ascii="Times New Roman" w:eastAsia="Times New Roman" w:hAnsi="Times New Roman" w:cs="Times New Roman"/>
              </w:rPr>
              <w:t>Пн. -</w:t>
            </w:r>
            <w:r w:rsidR="00F85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2572">
              <w:rPr>
                <w:rFonts w:ascii="Times New Roman" w:eastAsia="Times New Roman" w:hAnsi="Times New Roman" w:cs="Times New Roman"/>
              </w:rPr>
              <w:t>Сб.</w:t>
            </w:r>
            <w:r w:rsidRPr="00E82572">
              <w:rPr>
                <w:rFonts w:ascii="Times New Roman" w:eastAsia="Times New Roman" w:hAnsi="Times New Roman" w:cs="Times New Roman"/>
              </w:rPr>
              <w:br/>
              <w:t xml:space="preserve"> с 8.00 до 20.00</w:t>
            </w:r>
          </w:p>
        </w:tc>
      </w:tr>
      <w:tr w:rsidR="00E82572" w:rsidRPr="00E82572" w:rsidTr="006B01B6">
        <w:trPr>
          <w:trHeight w:val="315"/>
        </w:trPr>
        <w:tc>
          <w:tcPr>
            <w:tcW w:w="1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:rsidR="00285E6C" w:rsidRDefault="00285E6C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E82572" w:rsidRPr="00E82572" w:rsidRDefault="009B57E8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район</w:t>
            </w:r>
            <w:r w:rsidR="00E82572" w:rsidRPr="00E8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Нефтегорский</w:t>
            </w:r>
          </w:p>
        </w:tc>
      </w:tr>
      <w:tr w:rsidR="00F85FEE" w:rsidRPr="00E82572" w:rsidTr="006B01B6">
        <w:trPr>
          <w:trHeight w:val="1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"Образовательный центр" с. Утевка муниципального района Нефтегорский Самарской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СОШ с. Утевка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446602, Самарская область, муниципальный район Нефтегорский, с. Утевка, ул. Льва Толстого, д. 26, 8(84670)3-13-96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670655" w:rsidP="00F85FE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</w:rPr>
            </w:pPr>
            <w:hyperlink r:id="rId31" w:history="1">
              <w:r w:rsidR="003234AC" w:rsidRPr="001A72E1">
                <w:rPr>
                  <w:color w:val="0000FF"/>
                  <w:sz w:val="28"/>
                  <w:szCs w:val="28"/>
                  <w:u w:val="single"/>
                </w:rPr>
                <w:t xml:space="preserve">http://www.utevkaschool.com.ru/index.html </w:t>
              </w:r>
            </w:hyperlink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utschool@mail.ru  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892148" w:rsidP="0089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Пн.-Пт. с 8.00 до 17.00</w:t>
            </w:r>
            <w:r w:rsidR="00E82572" w:rsidRPr="00E82572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</w:tr>
      <w:tr w:rsidR="00F85FEE" w:rsidRPr="00E82572" w:rsidTr="00820D8F">
        <w:trPr>
          <w:trHeight w:val="23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центр" имени Героя Советского Союза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Панчикова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 Василия Ивановича с. Богдановка муниципального района Нефтегорский Самарской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СОШ с. Богдановка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446613, Самарская область, муниципальный район Нефтегорский, с. Богдановка, пер. Школьный, д. 4, 8(84670)4-72-59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3234AC" w:rsidRPr="001A72E1">
                <w:rPr>
                  <w:color w:val="0000FF"/>
                  <w:sz w:val="28"/>
                  <w:szCs w:val="28"/>
                  <w:u w:val="single"/>
                </w:rPr>
                <w:t>http://gboysosh.lbihost.ru/</w:t>
              </w:r>
            </w:hyperlink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bogdan-school@mail.ru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FEE" w:rsidRDefault="00F85FEE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Пн.-Пт.</w:t>
            </w:r>
          </w:p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72">
              <w:rPr>
                <w:rFonts w:ascii="Times New Roman" w:eastAsia="Times New Roman" w:hAnsi="Times New Roman" w:cs="Times New Roman"/>
              </w:rPr>
              <w:t xml:space="preserve"> с 8.00 до 19.00</w:t>
            </w:r>
          </w:p>
        </w:tc>
      </w:tr>
      <w:tr w:rsidR="00F85FEE" w:rsidRPr="00E82572" w:rsidTr="00820D8F">
        <w:trPr>
          <w:trHeight w:val="183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основная общеобразовательная школа с. Покровка муниципального района Нефтегорский Самарской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ООШ с. Покровка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446604, Самарская область, муниципальный район Нефтегорский, с.Покровка, ул. Первомайская, д. 5, 8(84670)3-31-80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3234AC" w:rsidRPr="001A72E1">
                <w:rPr>
                  <w:color w:val="0000FF"/>
                  <w:sz w:val="28"/>
                  <w:szCs w:val="28"/>
                  <w:u w:val="single"/>
                </w:rPr>
                <w:t>http://www.gboupokrovka2015.ru/</w:t>
              </w:r>
            </w:hyperlink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pokrov_sch@mail.ru  </w:t>
              </w:r>
            </w:hyperlink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FEE" w:rsidRDefault="00F85FEE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Пн.-Пт.</w:t>
            </w:r>
          </w:p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72">
              <w:rPr>
                <w:rFonts w:ascii="Times New Roman" w:eastAsia="Times New Roman" w:hAnsi="Times New Roman" w:cs="Times New Roman"/>
              </w:rPr>
              <w:t>с 8.30 до 16.30</w:t>
            </w:r>
          </w:p>
        </w:tc>
      </w:tr>
      <w:tr w:rsidR="00F85FEE" w:rsidRPr="00E82572" w:rsidTr="00820D8F">
        <w:trPr>
          <w:trHeight w:val="22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№2 с углубленным изучением отдельных предметов "Образовательный центр" города Нефтегорска муниципального района Нефтегорский Самарской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СОШ №2 г. Нефтегорска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446600, Самарская область, муниципальный район Нефтегорский, г. Нефтегорск, ул. Школьная, д. 9, 8(84670)2-17-29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="003234AC" w:rsidRPr="001A72E1">
                <w:rPr>
                  <w:color w:val="0000FF"/>
                  <w:sz w:val="28"/>
                  <w:szCs w:val="28"/>
                  <w:u w:val="single"/>
                </w:rPr>
                <w:t>http://nschool2.lbihost.ru/</w:t>
              </w:r>
            </w:hyperlink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nschool2@mail.ru</w:t>
              </w:r>
            </w:hyperlink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FEE" w:rsidRDefault="00892148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Пн.-Пт.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с 8.00 до 17.00</w:t>
            </w:r>
          </w:p>
          <w:p w:rsidR="00F85FEE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7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5FEE" w:rsidRPr="00E82572" w:rsidTr="00820D8F">
        <w:trPr>
          <w:trHeight w:val="21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Короткова Ивана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Никоновича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с.Дмитриевка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Нефтегорский Самарской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СОШ с. Дмитриевка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446611, Самарская область, муниципальный район Нефтегорский, с. Дмитриевка, ул. Советская, д. 6,  8(84670)4-54-11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3234AC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="003234AC" w:rsidRPr="003234AC">
                <w:rPr>
                  <w:color w:val="0000FF"/>
                  <w:u w:val="single"/>
                </w:rPr>
                <w:t>http://dmitr-shkola.ru</w:t>
              </w:r>
            </w:hyperlink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dmitrskola2007@yandex.ru  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892148" w:rsidP="0089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Пн.-Пт., с 7.30 до 17.00</w:t>
            </w:r>
            <w:r w:rsidR="00E82572" w:rsidRPr="00E82572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F85FEE" w:rsidRPr="00E82572" w:rsidTr="00820D8F">
        <w:trPr>
          <w:trHeight w:val="196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№3 "Образовательный центр" города Нефтегорска муниципального района Нефтегорский Самарской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СОШ №3 г. Нефтегорска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E82572" w:rsidRDefault="00E82572" w:rsidP="00E8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446600, Самарская область, муниципальный район Нефтегорский, г.Нефтегорск, ул. Нефтяников, д. 35, 8(84670)2-22-38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72" w:rsidRPr="003234AC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="003234AC" w:rsidRPr="003234AC">
                <w:rPr>
                  <w:color w:val="0000FF"/>
                  <w:u w:val="single"/>
                </w:rPr>
                <w:t>http://schoolneft3.ru/</w:t>
              </w:r>
            </w:hyperlink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572" w:rsidRPr="00E82572" w:rsidRDefault="00670655" w:rsidP="00E8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="00E82572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school3.09@mail.ru </w:t>
              </w:r>
            </w:hyperlink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72" w:rsidRPr="00E82572" w:rsidRDefault="00E82572" w:rsidP="0089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572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E82572">
              <w:rPr>
                <w:rFonts w:ascii="Times New Roman" w:eastAsia="Times New Roman" w:hAnsi="Times New Roman" w:cs="Times New Roman"/>
              </w:rPr>
              <w:t>-Пт</w:t>
            </w:r>
            <w:r w:rsidR="00285E6C">
              <w:rPr>
                <w:rFonts w:ascii="Times New Roman" w:eastAsia="Times New Roman" w:hAnsi="Times New Roman" w:cs="Times New Roman"/>
              </w:rPr>
              <w:t>.</w:t>
            </w:r>
            <w:r w:rsidR="00892148">
              <w:rPr>
                <w:rFonts w:ascii="Times New Roman" w:eastAsia="Times New Roman" w:hAnsi="Times New Roman" w:cs="Times New Roman"/>
              </w:rPr>
              <w:t xml:space="preserve"> 8-00-19-00</w:t>
            </w:r>
            <w:r w:rsidRPr="00E82572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234AC" w:rsidRPr="00E82572" w:rsidTr="00F85FEE">
        <w:trPr>
          <w:trHeight w:val="24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4AC" w:rsidRPr="00E82572" w:rsidRDefault="003234AC" w:rsidP="0032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5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4AC" w:rsidRPr="00E82572" w:rsidRDefault="003234AC" w:rsidP="003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</w:t>
            </w:r>
            <w:proofErr w:type="spellStart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Агибалова</w:t>
            </w:r>
            <w:proofErr w:type="spellEnd"/>
            <w:r w:rsidRPr="00E82572">
              <w:rPr>
                <w:rFonts w:ascii="Times New Roman" w:eastAsia="Times New Roman" w:hAnsi="Times New Roman" w:cs="Times New Roman"/>
                <w:color w:val="000000"/>
              </w:rPr>
              <w:t xml:space="preserve"> Михаила Павловича  с. Зуевка муниципального района Нефтегорский Самарской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4AC" w:rsidRPr="00E82572" w:rsidRDefault="003234AC" w:rsidP="0032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ГБОУ СОШ с. Зуевка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4AC" w:rsidRPr="00E82572" w:rsidRDefault="003234AC" w:rsidP="0032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572">
              <w:rPr>
                <w:rFonts w:ascii="Times New Roman" w:eastAsia="Times New Roman" w:hAnsi="Times New Roman" w:cs="Times New Roman"/>
                <w:color w:val="000000"/>
              </w:rPr>
              <w:t>446606, Самарская область, муниципальный район Нефтегорский, с.Зуевка, ул. Школьная, д. 3, 8(84670)3-31-45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4AC" w:rsidRPr="003234AC" w:rsidRDefault="00670655" w:rsidP="003234AC">
            <w:pPr>
              <w:rPr>
                <w:color w:val="0000FF"/>
                <w:u w:val="single"/>
              </w:rPr>
            </w:pPr>
            <w:hyperlink r:id="rId43" w:history="1">
              <w:r w:rsidR="003234AC" w:rsidRPr="003234AC">
                <w:rPr>
                  <w:color w:val="0000FF"/>
                  <w:u w:val="single"/>
                </w:rPr>
                <w:t>http://zueva-sh.ru/</w:t>
              </w:r>
            </w:hyperlink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34AC" w:rsidRPr="00E82572" w:rsidRDefault="00670655" w:rsidP="0032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="003234AC" w:rsidRPr="00E82572">
                <w:rPr>
                  <w:rFonts w:ascii="Calibri" w:eastAsia="Times New Roman" w:hAnsi="Calibri" w:cs="Calibri"/>
                  <w:color w:val="0000FF"/>
                  <w:u w:val="single"/>
                </w:rPr>
                <w:t>zuevka2006@yandex.ru</w:t>
              </w:r>
            </w:hyperlink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4AC" w:rsidRPr="00E82572" w:rsidRDefault="003234AC" w:rsidP="0032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72">
              <w:rPr>
                <w:rFonts w:ascii="Times New Roman" w:eastAsia="Times New Roman" w:hAnsi="Times New Roman" w:cs="Times New Roman"/>
              </w:rPr>
              <w:t>Пн.-Пт.</w:t>
            </w:r>
            <w:r w:rsidRPr="00E82572">
              <w:rPr>
                <w:rFonts w:ascii="Times New Roman" w:eastAsia="Times New Roman" w:hAnsi="Times New Roman" w:cs="Times New Roman"/>
              </w:rPr>
              <w:br/>
              <w:t xml:space="preserve"> с 8.00 до 17.00</w:t>
            </w:r>
          </w:p>
        </w:tc>
      </w:tr>
    </w:tbl>
    <w:p w:rsidR="00E82572" w:rsidRPr="00E82572" w:rsidRDefault="00E82572" w:rsidP="00E8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2572" w:rsidRPr="00E82572" w:rsidSect="00E825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2"/>
    <w:rsid w:val="000A7F30"/>
    <w:rsid w:val="00117F21"/>
    <w:rsid w:val="00285E6C"/>
    <w:rsid w:val="003234AC"/>
    <w:rsid w:val="00670655"/>
    <w:rsid w:val="006B01B6"/>
    <w:rsid w:val="006E5C82"/>
    <w:rsid w:val="007D4EE6"/>
    <w:rsid w:val="00820D8F"/>
    <w:rsid w:val="00873557"/>
    <w:rsid w:val="00892148"/>
    <w:rsid w:val="00966FFF"/>
    <w:rsid w:val="009B57E8"/>
    <w:rsid w:val="00A1044D"/>
    <w:rsid w:val="00A23DE2"/>
    <w:rsid w:val="00B6773A"/>
    <w:rsid w:val="00E31805"/>
    <w:rsid w:val="00E34516"/>
    <w:rsid w:val="00E82572"/>
    <w:rsid w:val="00EA764F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simovka2009@mail.ru&#160;" TargetMode="External"/><Relationship Id="rId13" Type="http://schemas.openxmlformats.org/officeDocument/2006/relationships/hyperlink" Target="mailto:ivschool66g@mail.ru" TargetMode="External"/><Relationship Id="rId18" Type="http://schemas.openxmlformats.org/officeDocument/2006/relationships/hyperlink" Target="http://school1bor.ru/" TargetMode="External"/><Relationship Id="rId26" Type="http://schemas.openxmlformats.org/officeDocument/2006/relationships/hyperlink" Target="mailto:konovalovka.school@gmail.com" TargetMode="External"/><Relationship Id="rId39" Type="http://schemas.openxmlformats.org/officeDocument/2006/relationships/hyperlink" Target="http://dmitr-shkola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trovka.school@gmail.com" TargetMode="External"/><Relationship Id="rId34" Type="http://schemas.openxmlformats.org/officeDocument/2006/relationships/hyperlink" Target="mailto:letscool@yandex.ru" TargetMode="External"/><Relationship Id="rId42" Type="http://schemas.openxmlformats.org/officeDocument/2006/relationships/hyperlink" Target="mailto:school3.09@mail.ru" TargetMode="External"/><Relationship Id="rId7" Type="http://schemas.openxmlformats.org/officeDocument/2006/relationships/hyperlink" Target="http://gerasimovka.ru/wordpress/" TargetMode="External"/><Relationship Id="rId12" Type="http://schemas.openxmlformats.org/officeDocument/2006/relationships/hyperlink" Target="http://sa-ivanovka.lbihost.ru/" TargetMode="External"/><Relationship Id="rId17" Type="http://schemas.openxmlformats.org/officeDocument/2006/relationships/hyperlink" Target="mailto:borskoechool2@yandex.ru%20&#160;" TargetMode="External"/><Relationship Id="rId25" Type="http://schemas.openxmlformats.org/officeDocument/2006/relationships/hyperlink" Target="http://konschool.minobr63.ru/" TargetMode="External"/><Relationship Id="rId33" Type="http://schemas.openxmlformats.org/officeDocument/2006/relationships/hyperlink" Target="http://gboysosh.lbihost.ru/" TargetMode="External"/><Relationship Id="rId38" Type="http://schemas.openxmlformats.org/officeDocument/2006/relationships/hyperlink" Target="mailto:nschool2@hotmail.ru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orskoeschool2.ru/" TargetMode="External"/><Relationship Id="rId20" Type="http://schemas.openxmlformats.org/officeDocument/2006/relationships/hyperlink" Target="http://petrovka-school.borskoe.ru/" TargetMode="External"/><Relationship Id="rId29" Type="http://schemas.openxmlformats.org/officeDocument/2006/relationships/hyperlink" Target="http://zaplavnoeschool.ru/" TargetMode="External"/><Relationship Id="rId41" Type="http://schemas.openxmlformats.org/officeDocument/2006/relationships/hyperlink" Target="http://schoolneft3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patscool@mail.ru" TargetMode="External"/><Relationship Id="rId11" Type="http://schemas.openxmlformats.org/officeDocument/2006/relationships/hyperlink" Target="mailto:ilich_sch@mail.ru" TargetMode="External"/><Relationship Id="rId24" Type="http://schemas.openxmlformats.org/officeDocument/2006/relationships/hyperlink" Target="http://konschool.ucoz.ru/" TargetMode="External"/><Relationship Id="rId32" Type="http://schemas.openxmlformats.org/officeDocument/2006/relationships/hyperlink" Target="mailto:utschool@mail.ru" TargetMode="External"/><Relationship Id="rId37" Type="http://schemas.openxmlformats.org/officeDocument/2006/relationships/hyperlink" Target="http://nschool2.lbihost.ru/" TargetMode="External"/><Relationship Id="rId40" Type="http://schemas.openxmlformats.org/officeDocument/2006/relationships/hyperlink" Target="mailto:dmitrskola2007@yandex.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patrovka.minobr63.ru/" TargetMode="External"/><Relationship Id="rId15" Type="http://schemas.openxmlformats.org/officeDocument/2006/relationships/hyperlink" Target="mailto:alscool2012@gmail.com" TargetMode="External"/><Relationship Id="rId23" Type="http://schemas.openxmlformats.org/officeDocument/2006/relationships/hyperlink" Target="mailto:nkutuluk@mail.ru" TargetMode="External"/><Relationship Id="rId28" Type="http://schemas.openxmlformats.org/officeDocument/2006/relationships/hyperlink" Target="mailto:gvardeici65@mail.ru" TargetMode="External"/><Relationship Id="rId36" Type="http://schemas.openxmlformats.org/officeDocument/2006/relationships/hyperlink" Target="mailto:pokrov_sch@mail.ru" TargetMode="External"/><Relationship Id="rId10" Type="http://schemas.openxmlformats.org/officeDocument/2006/relationships/hyperlink" Target="mailto:b-sw@yandex.ru" TargetMode="External"/><Relationship Id="rId19" Type="http://schemas.openxmlformats.org/officeDocument/2006/relationships/hyperlink" Target="mailto:sekr-bor-school1@yandex.ru" TargetMode="External"/><Relationship Id="rId31" Type="http://schemas.openxmlformats.org/officeDocument/2006/relationships/hyperlink" Target="http://www.utevkaschool.com.ru/index.html" TargetMode="External"/><Relationship Id="rId44" Type="http://schemas.openxmlformats.org/officeDocument/2006/relationships/hyperlink" Target="mailto:zuevka200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nikovskayash.ru/" TargetMode="External"/><Relationship Id="rId14" Type="http://schemas.openxmlformats.org/officeDocument/2006/relationships/hyperlink" Target="http://&#1072;&#1083;&#1077;&#1082;&#1089;&#1077;&#1077;&#1074;&#1082;&#1072;-&#1096;&#1082;&#1086;&#1083;&#1072;.&#1088;&#1092;/" TargetMode="External"/><Relationship Id="rId22" Type="http://schemas.openxmlformats.org/officeDocument/2006/relationships/hyperlink" Target="http://kutuluk.borskoe.ru/" TargetMode="External"/><Relationship Id="rId27" Type="http://schemas.openxmlformats.org/officeDocument/2006/relationships/hyperlink" Target="http://gvardeici.ru/wordpress/" TargetMode="External"/><Relationship Id="rId30" Type="http://schemas.openxmlformats.org/officeDocument/2006/relationships/hyperlink" Target="mailto:zaplavnoe@mail.ru" TargetMode="External"/><Relationship Id="rId35" Type="http://schemas.openxmlformats.org/officeDocument/2006/relationships/hyperlink" Target="http://www.gboupokrovka2015.ru/" TargetMode="External"/><Relationship Id="rId43" Type="http://schemas.openxmlformats.org/officeDocument/2006/relationships/hyperlink" Target="http://zueva-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Кольченко</cp:lastModifiedBy>
  <cp:revision>2</cp:revision>
  <dcterms:created xsi:type="dcterms:W3CDTF">2016-04-06T12:13:00Z</dcterms:created>
  <dcterms:modified xsi:type="dcterms:W3CDTF">2016-04-06T12:13:00Z</dcterms:modified>
</cp:coreProperties>
</file>